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Grajewo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Grajewo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Grajewo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