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50" w:rsidRPr="00EA4781" w:rsidRDefault="007E0A50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7E0A50" w:rsidRPr="00EA4781" w:rsidRDefault="007E0A50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7E0A50" w:rsidRPr="00EA4781" w:rsidRDefault="007E0A50">
      <w:pPr>
        <w:spacing w:line="312" w:lineRule="auto"/>
        <w:jc w:val="center"/>
        <w:rPr>
          <w:b/>
        </w:rPr>
      </w:pPr>
      <w:r w:rsidRPr="00EA4781">
        <w:rPr>
          <w:b/>
        </w:rPr>
        <w:t>z dnia 26 września 2018 r.</w:t>
      </w:r>
    </w:p>
    <w:p w:rsidR="007E0A50" w:rsidRPr="00EA4781" w:rsidRDefault="007E0A50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Kolno</w:t>
      </w:r>
    </w:p>
    <w:p w:rsidR="007E0A50" w:rsidRPr="00EA4781" w:rsidRDefault="007E0A50" w:rsidP="00CA7C71">
      <w:pPr>
        <w:spacing w:line="312" w:lineRule="auto"/>
        <w:jc w:val="center"/>
        <w:rPr>
          <w:bCs/>
        </w:rPr>
      </w:pPr>
    </w:p>
    <w:p w:rsidR="007E0A50" w:rsidRPr="00EA4781" w:rsidRDefault="007E0A50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7E0A50" w:rsidRPr="00EA4781" w:rsidRDefault="007E0A50">
      <w:pPr>
        <w:spacing w:line="312" w:lineRule="auto"/>
        <w:jc w:val="both"/>
      </w:pPr>
    </w:p>
    <w:p w:rsidR="007E0A50" w:rsidRPr="00EA4781" w:rsidRDefault="007E0A50">
      <w:pPr>
        <w:spacing w:line="312" w:lineRule="auto"/>
        <w:jc w:val="center"/>
      </w:pPr>
      <w:r w:rsidRPr="00EA4781">
        <w:t>§ 1.</w:t>
      </w:r>
    </w:p>
    <w:p w:rsidR="007E0A50" w:rsidRPr="00EA4781" w:rsidRDefault="007E0A50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11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7E0A50" w:rsidRPr="00EA4781" w:rsidRDefault="007E0A50" w:rsidP="00E66817">
      <w:pPr>
        <w:spacing w:line="312" w:lineRule="auto"/>
        <w:jc w:val="center"/>
      </w:pPr>
    </w:p>
    <w:p w:rsidR="007E0A50" w:rsidRPr="00EA4781" w:rsidRDefault="007E0A50" w:rsidP="00E66817">
      <w:pPr>
        <w:spacing w:line="312" w:lineRule="auto"/>
        <w:jc w:val="center"/>
      </w:pPr>
      <w:r w:rsidRPr="00EA4781">
        <w:t>§ 2.</w:t>
      </w:r>
    </w:p>
    <w:p w:rsidR="007E0A50" w:rsidRPr="00EA4781" w:rsidRDefault="007E0A50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Kolno. </w:t>
      </w:r>
    </w:p>
    <w:p w:rsidR="007E0A50" w:rsidRPr="00EA4781" w:rsidRDefault="007E0A50" w:rsidP="00E66817">
      <w:pPr>
        <w:spacing w:line="312" w:lineRule="auto"/>
        <w:jc w:val="center"/>
      </w:pPr>
    </w:p>
    <w:p w:rsidR="007E0A50" w:rsidRPr="00EA4781" w:rsidRDefault="007E0A50" w:rsidP="00E66817">
      <w:pPr>
        <w:spacing w:line="312" w:lineRule="auto"/>
        <w:jc w:val="center"/>
      </w:pPr>
      <w:r w:rsidRPr="00EA4781">
        <w:t>§ 3.</w:t>
      </w:r>
    </w:p>
    <w:p w:rsidR="007E0A50" w:rsidRPr="00EA4781" w:rsidRDefault="007E0A50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7E0A50" w:rsidRPr="00EA4781" w:rsidRDefault="007E0A50" w:rsidP="00E66817">
      <w:pPr>
        <w:spacing w:line="312" w:lineRule="auto"/>
      </w:pPr>
    </w:p>
    <w:p w:rsidR="007E0A50" w:rsidRPr="00EA4781" w:rsidRDefault="007E0A50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7E0A50" w:rsidRPr="001227C9" w:rsidRDefault="007E0A50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7E0A50" w:rsidRPr="00EA4781" w:rsidRDefault="007E0A50" w:rsidP="00124B02">
      <w:pPr>
        <w:spacing w:line="312" w:lineRule="auto"/>
        <w:ind w:left="4536"/>
        <w:jc w:val="center"/>
      </w:pPr>
      <w:r w:rsidRPr="00EA4781">
        <w:t>w Łomży</w:t>
      </w:r>
    </w:p>
    <w:p w:rsidR="007E0A50" w:rsidRPr="00EA4781" w:rsidRDefault="007E0A50" w:rsidP="00124B02">
      <w:pPr>
        <w:spacing w:line="312" w:lineRule="auto"/>
        <w:ind w:left="4536"/>
        <w:jc w:val="center"/>
      </w:pPr>
    </w:p>
    <w:p w:rsidR="007E0A50" w:rsidRPr="00EA4781" w:rsidRDefault="007E0A50" w:rsidP="00124B02">
      <w:pPr>
        <w:spacing w:line="312" w:lineRule="auto"/>
        <w:ind w:left="4536"/>
        <w:jc w:val="center"/>
      </w:pPr>
      <w:r>
        <w:t>Jan Leszczewski</w:t>
      </w:r>
    </w:p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26 września 2018 r.</w:t>
            </w:r>
          </w:p>
          <w:p w:rsidR="007E0A50" w:rsidRPr="00EA4781" w:rsidRDefault="007E0A50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Centrum Kulturalno-Rozrywkowe w Czerwonem, Czerwone 50,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Izabella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Czerwone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Gryko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Czerwone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Marzena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Czernice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Masłowska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Piekarska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Czerwone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Poreda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Czerwone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Czerwone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Czerwone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Gromadzyn Wykno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Nieszała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Kiełcze Kopki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Czerwone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Olszak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Czerwone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Pisiak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Czerwone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Rafałowska-Filipkowska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Zuzga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Kąty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Żylińska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Rupin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Centrum Kultury Gminy Kolno, Kozioł 41,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Kozioł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Chrypankowska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Kolno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Jermacz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Kozioł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Jóźwik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Wincenta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Bogumiła Nicewicz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Kozioł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Okurowski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Czerwone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Piwowarski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Górszczyzna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Popielarz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Kozioł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Storczyńska-Faltyn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Kozioł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Gleba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Wincenta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Gołębiewski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Lachowo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Jurczyk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Kozioł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Kozioł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Nicewicz-Kizling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Kozioł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Nieszała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Brzozowo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Jan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Waszki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Mieczysław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Wincenta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Zawalich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Kozioł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Centrum Kulturalno-Rozrywkowe w Zabielu, Zabiele 165,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Ałajko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Łęczycki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Ruchała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Kolimagi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Aleksandra Sekścińska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Smaka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Kolimagi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Święczkowska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Stary Gromadzyn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Ałajko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Kopacz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Kuliś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Pianka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Niksowizna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Podlaska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Przytuła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Rejka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Zabiele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Szkoła Podstawowa w Janowie, Janowo 35,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Łosewo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Dymek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Gietki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Niksa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Janowo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Łosewo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Przyborowski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Stare Kiełcze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Przybylski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Lachowo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Magdalena Sęk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Janowo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Świecik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Kozioł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Zdunek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Janowo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Janowo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Cudnik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Janowo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Kotlewski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Danowo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Lubianiec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Olszak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Niksowizna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Ludwik Podsiad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Janowo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Kolno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Serafin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Janowo</w:t>
            </w:r>
          </w:p>
        </w:tc>
      </w:tr>
    </w:tbl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Szkoła Podstawowa w Borkowie, Borkowo 72,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Bajno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Patalan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Pisiak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Ruchała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Borkowo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Borkowo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Marcin Chludziński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Janowo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Elżbieta Konstanty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Nicewicz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Rybka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Sandra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Wielbut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Wieńczysław Zegarowicz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Borkowo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6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6, Szkoła Podstawowa w Wykowie, Wykowo 14,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Biedrzycka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Stare Kiełcze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Janina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Górskie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Gromadzki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Hermanowska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Zaskrodzie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Kałudzińska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Kiełczewska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Wykowo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Romatowski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Wykowo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Szczech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Bialiki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Cieniewicz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Rydzewo Świątki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Fiertek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Brzozowo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Gromadzki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Bialiki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Gromadzki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Bialiki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Jakubczyk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Bialiki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Bialiki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Szumowska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Wykowo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Truszkowski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Borkowo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Wilimczyk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Wykowo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7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7, Szkoła Podstawowa w Zaskrodziu, Zaskrodzie 66,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Stary Gromadzyn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Janina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Zaskrodzie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Kukiełka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Czernice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Filipki Duże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Nagórska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Zaskrodzie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Zaskrodzie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Stroniawska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Obiedzino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Szumkowska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Zaskrodzie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Okurowo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Bialiki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Huścio-Bakalarz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Lachowo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Kozicki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Koziki Olszyny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Kozikowski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Koziki-Olszyny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Kowalewo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Lesińska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Janowo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Wścieklice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Zaskrodzie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Zaskrodzie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8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8, Remiza OSP w Starym Gromadzynie, Stary Gromadzyn 27A,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Arnista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Czerwone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Filipkowski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Gromadzyn Wykno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Gawrych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Zabiele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Konopko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Kopacz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Kolimagi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Kulągowski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Gromadzyn Wykno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Helena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Stary Gromadzyn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Stary Gromadzyn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Bożena Święczkowska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Stary Gromadzyn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Białobrzeski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Obiedzino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Stary Gromadzyn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Gromadzka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Stary Gromadzyn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Stary Gromadzyn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Kazimierz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Stary Gromadzyn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Filipki Duże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Przyborowska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Stare Kiełcze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Stary Gromadzyn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Zarzecka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Stary Gromadzyn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9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9, Centrum Kulturalno-Rozrywkowe w Lachowie, Lachowo 64,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Bagiński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Stare Kiełcze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Chiliński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Lachowo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Lachowo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Milanowska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Lachowo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Kiełcze Kopki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Lachowo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Szlesiński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PRAWICA, zam. Truszki Zalesie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Trzonkowska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Lachowo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Tyszka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Lachowo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Górskie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Boryszewski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Lachowo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Zabiele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Foltyńska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Lachowo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Gołębiewska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Lachowo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Kozioł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Kiełczewska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Tyszki Łabno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Pycia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Stary Gromadzyn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Reska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Kumelsk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10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10, Szkoła Podstawowa w Lachowie, Lachowo 21,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Piotr Antoszewski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Filipki Małe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Janusz Chodnicki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Rydzewo Świątki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Foltyńska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Kossaki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Pilecka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Lachowo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Przyborowski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Stare Kiełcze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Kossaki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Sylwester Szczech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Wykowo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Wyka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Lachowo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Stare Kiełcze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Boryszewska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Lachowo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Chodnicki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Kumelsk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Depta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Kossaki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Rydzewo Świątki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Filipki Duże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Filipki Duże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Czerwone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Brzózki</w:t>
            </w:r>
          </w:p>
        </w:tc>
      </w:tr>
    </w:tbl>
    <w:p w:rsidR="007E0A50" w:rsidRPr="00EA4781" w:rsidRDefault="007E0A50" w:rsidP="00B2001A">
      <w:pPr>
        <w:spacing w:line="312" w:lineRule="auto"/>
      </w:pPr>
    </w:p>
    <w:p w:rsidR="007E0A50" w:rsidRPr="00EA4781" w:rsidRDefault="007E0A50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7E0A50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11</w:t>
            </w:r>
          </w:p>
        </w:tc>
      </w:tr>
      <w:tr w:rsidR="007E0A50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50" w:rsidRPr="00EA4781" w:rsidRDefault="007E0A50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11, Remiza OSP w Kumelsku, Kumelsk 20, 18-500 Kolno: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Kalwejt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Kowalewo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Bialiki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Krasiński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Kowalewo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Mroczkowska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Kumelsk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Przyborowska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Stare Kiełcze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Truszkowska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Truszki Kucze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Truszkowski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Truszki Patory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Trzonkowski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Kowalewo</w:t>
            </w:r>
          </w:p>
        </w:tc>
      </w:tr>
      <w:tr w:rsidR="007E0A50" w:rsidRPr="00EA4781" w:rsidTr="00CA0848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Jerzy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Truszki Kucze</w:t>
            </w:r>
          </w:p>
        </w:tc>
      </w:tr>
    </w:tbl>
    <w:p w:rsidR="007E0A50" w:rsidRDefault="007E0A50" w:rsidP="004B622C">
      <w:pPr>
        <w:pStyle w:val="BodyTextIndent2"/>
        <w:ind w:firstLine="0"/>
        <w:rPr>
          <w:sz w:val="24"/>
          <w:szCs w:val="24"/>
        </w:rPr>
      </w:pPr>
    </w:p>
    <w:p w:rsidR="007E0A50" w:rsidRDefault="007E0A50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Kozioł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Chodnicka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Kumelsk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Andrzej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Kumelsk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Kumelsk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Lewicki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Kumelsk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Marzena Niedźwiecka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Kowalewo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Reska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Kumelsk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Wszebory</w:t>
            </w:r>
          </w:p>
        </w:tc>
      </w:tr>
      <w:tr w:rsidR="007E0A50" w:rsidRPr="00EA4781" w:rsidTr="0080739A">
        <w:tc>
          <w:tcPr>
            <w:tcW w:w="1284" w:type="dxa"/>
          </w:tcPr>
          <w:p w:rsidR="007E0A50" w:rsidRPr="00EA4781" w:rsidRDefault="007E0A50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7E0A50" w:rsidRPr="00EA4781" w:rsidRDefault="007E0A50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Kumelsk</w:t>
            </w:r>
          </w:p>
        </w:tc>
      </w:tr>
    </w:tbl>
    <w:p w:rsidR="007E0A50" w:rsidRPr="00EA4781" w:rsidRDefault="007E0A50" w:rsidP="00B2001A">
      <w:pPr>
        <w:spacing w:line="312" w:lineRule="auto"/>
        <w:rPr>
          <w:b/>
        </w:rPr>
      </w:pPr>
    </w:p>
    <w:p w:rsidR="007E0A50" w:rsidRPr="00EA4781" w:rsidRDefault="007E0A50" w:rsidP="004B622C">
      <w:pPr>
        <w:pStyle w:val="BodyTextIndent2"/>
        <w:ind w:firstLine="0"/>
        <w:rPr>
          <w:sz w:val="24"/>
          <w:szCs w:val="24"/>
        </w:rPr>
      </w:pPr>
    </w:p>
    <w:sectPr w:rsidR="007E0A50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50" w:rsidRDefault="007E0A50">
      <w:r>
        <w:separator/>
      </w:r>
    </w:p>
  </w:endnote>
  <w:endnote w:type="continuationSeparator" w:id="0">
    <w:p w:rsidR="007E0A50" w:rsidRDefault="007E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50" w:rsidRDefault="007E0A50">
      <w:r>
        <w:separator/>
      </w:r>
    </w:p>
  </w:footnote>
  <w:footnote w:type="continuationSeparator" w:id="0">
    <w:p w:rsidR="007E0A50" w:rsidRDefault="007E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50" w:rsidRDefault="007E0A50" w:rsidP="00440118">
    <w:pPr>
      <w:pStyle w:val="Header"/>
      <w:jc w:val="center"/>
      <w:rPr>
        <w:b/>
      </w:rPr>
    </w:pPr>
  </w:p>
  <w:p w:rsidR="007E0A50" w:rsidRDefault="007E0A50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1D8C"/>
    <w:rsid w:val="001431BF"/>
    <w:rsid w:val="0014592A"/>
    <w:rsid w:val="001511CF"/>
    <w:rsid w:val="001624B5"/>
    <w:rsid w:val="001841B9"/>
    <w:rsid w:val="001903A9"/>
    <w:rsid w:val="001948A5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0A50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6E0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CE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1948A5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1948A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62C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94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2CE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1948A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948A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22</Pages>
  <Words>2859</Words>
  <Characters>17160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2018-09-28T09:37:00Z</dcterms:modified>
</cp:coreProperties>
</file>